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PROBLEMAS DE APRENDIZAJE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PROBLEMAS DE APRENDIZAJE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PROBLEMAS DE APRENDIZAJE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PROBLEMAS DE APRENDIZAJE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